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5E517" w14:textId="77777777" w:rsidR="00CF7B66" w:rsidRDefault="00CF7B66" w:rsidP="00CF7B66">
      <w:pPr>
        <w:spacing w:after="0" w:line="560" w:lineRule="exact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BF26FEE" w14:textId="77777777" w:rsidR="00CF7B66" w:rsidRDefault="00CF7B66" w:rsidP="00CF7B66">
      <w:pPr>
        <w:spacing w:after="0" w:line="56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乐山高新创新科技发展集团有限公司</w:t>
      </w:r>
    </w:p>
    <w:p w14:paraId="4EBCEFBA" w14:textId="77777777" w:rsidR="00CF7B66" w:rsidRDefault="00CF7B66" w:rsidP="00CF7B66">
      <w:pPr>
        <w:spacing w:after="0" w:line="56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蔬菜销售报价单</w:t>
      </w:r>
    </w:p>
    <w:p w14:paraId="41458C8F" w14:textId="77777777" w:rsidR="00CF7B66" w:rsidRDefault="00CF7B66" w:rsidP="00CF7B66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42E298F" w14:textId="77777777" w:rsidR="00CF7B66" w:rsidRDefault="00CF7B66" w:rsidP="00CF7B66">
      <w:pPr>
        <w:spacing w:after="0" w:line="560" w:lineRule="exact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单位/个人(签字/盖章):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786"/>
        <w:gridCol w:w="5510"/>
      </w:tblGrid>
      <w:tr w:rsidR="00CF7B66" w14:paraId="0C7BDE29" w14:textId="77777777" w:rsidTr="00FA55F6">
        <w:tc>
          <w:tcPr>
            <w:tcW w:w="2944" w:type="dxa"/>
          </w:tcPr>
          <w:p w14:paraId="19FD2419" w14:textId="77777777" w:rsidR="00CF7B66" w:rsidRDefault="00CF7B66" w:rsidP="00FA55F6">
            <w:pPr>
              <w:spacing w:line="560" w:lineRule="exact"/>
              <w:jc w:val="center"/>
              <w:rPr>
                <w:rFonts w:ascii="黑体" w:eastAsia="黑体" w:hAnsi="黑体" w:cs="仿宋_GB2312" w:hint="eastAsia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种类</w:t>
            </w:r>
          </w:p>
        </w:tc>
        <w:tc>
          <w:tcPr>
            <w:tcW w:w="5890" w:type="dxa"/>
          </w:tcPr>
          <w:p w14:paraId="1F5EA20F" w14:textId="77777777" w:rsidR="00CF7B66" w:rsidRDefault="00CF7B66" w:rsidP="00FA55F6">
            <w:pPr>
              <w:spacing w:line="560" w:lineRule="exact"/>
              <w:jc w:val="center"/>
              <w:rPr>
                <w:rFonts w:ascii="黑体" w:eastAsia="黑体" w:hAnsi="黑体" w:cs="仿宋_GB2312" w:hint="eastAsia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价格</w:t>
            </w:r>
          </w:p>
        </w:tc>
      </w:tr>
      <w:tr w:rsidR="00CF7B66" w14:paraId="4ECC2654" w14:textId="77777777" w:rsidTr="00FA55F6">
        <w:tc>
          <w:tcPr>
            <w:tcW w:w="2944" w:type="dxa"/>
          </w:tcPr>
          <w:p w14:paraId="07069407" w14:textId="77777777" w:rsidR="00CF7B66" w:rsidRDefault="00CF7B66" w:rsidP="00FA55F6">
            <w:pPr>
              <w:spacing w:line="560" w:lineRule="exact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22698ECF" w14:textId="77777777" w:rsidR="00CF7B66" w:rsidRDefault="00CF7B66" w:rsidP="00FA55F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469872DE" w14:textId="77777777" w:rsidR="00CF7B66" w:rsidRDefault="00CF7B66" w:rsidP="00FA55F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松花菜（瑞松85）</w:t>
            </w:r>
          </w:p>
        </w:tc>
        <w:tc>
          <w:tcPr>
            <w:tcW w:w="5890" w:type="dxa"/>
          </w:tcPr>
          <w:p w14:paraId="617B760E" w14:textId="77777777" w:rsidR="00CF7B66" w:rsidRDefault="00CF7B66" w:rsidP="00FA55F6">
            <w:pPr>
              <w:spacing w:line="560" w:lineRule="exact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586CD4E5" w14:textId="77777777" w:rsidR="00CF7B66" w:rsidRDefault="00CF7B66" w:rsidP="00FA55F6">
            <w:pPr>
              <w:spacing w:line="560" w:lineRule="exact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小写：          元/千克</w:t>
            </w:r>
          </w:p>
          <w:p w14:paraId="62303EEA" w14:textId="77777777" w:rsidR="00CF7B66" w:rsidRDefault="00CF7B66" w:rsidP="00FA55F6">
            <w:pPr>
              <w:spacing w:line="560" w:lineRule="exact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6FEA7C29" w14:textId="77777777" w:rsidR="00CF7B66" w:rsidRDefault="00CF7B66" w:rsidP="00FA55F6">
            <w:pPr>
              <w:spacing w:line="560" w:lineRule="exact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大写：          每千克</w:t>
            </w:r>
          </w:p>
          <w:p w14:paraId="11AA12FB" w14:textId="77777777" w:rsidR="00CF7B66" w:rsidRDefault="00CF7B66" w:rsidP="00FA55F6">
            <w:pPr>
              <w:spacing w:line="560" w:lineRule="exact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44A6D1D1" w14:textId="77777777" w:rsidR="00CF7B66" w:rsidRDefault="00CF7B66" w:rsidP="00FA55F6">
            <w:pPr>
              <w:spacing w:line="560" w:lineRule="exact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14:paraId="08E73178" w14:textId="77777777" w:rsidR="00CF7B66" w:rsidRDefault="00CF7B66" w:rsidP="00CF7B66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说明:价格须精确到小数点后两位。</w:t>
      </w:r>
    </w:p>
    <w:p w14:paraId="286190FA" w14:textId="77777777" w:rsidR="00CF7B66" w:rsidRDefault="00CF7B66" w:rsidP="00CF7B66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2038C21" w14:textId="77777777" w:rsidR="00CF7B66" w:rsidRDefault="00CF7B66" w:rsidP="00CF7B66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日期：  年  月  日</w:t>
      </w:r>
    </w:p>
    <w:p w14:paraId="1D23A881" w14:textId="77777777" w:rsidR="00CF7B66" w:rsidRDefault="00CF7B66" w:rsidP="00CF7B66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C042085" w14:textId="77777777" w:rsidR="00CF7B66" w:rsidRDefault="00CF7B66" w:rsidP="00CF7B66">
      <w:pPr>
        <w:spacing w:after="0" w:line="560" w:lineRule="exact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5608F58" w14:textId="77777777" w:rsidR="00CF7B66" w:rsidRDefault="00CF7B66" w:rsidP="00CF7B66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467F4B8" w14:textId="77777777" w:rsidR="00CF7B66" w:rsidRDefault="00CF7B66" w:rsidP="00CF7B66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323F0D7" w14:textId="77777777" w:rsidR="00CF7B66" w:rsidRDefault="00CF7B66" w:rsidP="00CF7B66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4DB3235" w14:textId="77777777" w:rsidR="00CF7B66" w:rsidRDefault="00CF7B66" w:rsidP="00CF7B66">
      <w:pPr>
        <w:spacing w:after="0" w:line="560" w:lineRule="exact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8220DBE" w14:textId="77777777" w:rsidR="00CF7B66" w:rsidRDefault="00CF7B66" w:rsidP="00CF7B66">
      <w:pPr>
        <w:spacing w:after="0" w:line="56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</w:p>
    <w:p w14:paraId="714517CB" w14:textId="77777777" w:rsidR="00CF7B66" w:rsidRDefault="00CF7B66"/>
    <w:sectPr w:rsidR="00CF7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66"/>
    <w:rsid w:val="000B6C92"/>
    <w:rsid w:val="00C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334C2"/>
  <w15:chartTrackingRefBased/>
  <w15:docId w15:val="{93D0407D-E85F-4D5F-B174-4B499231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B6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B6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B6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B66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B6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B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B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B6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B6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B6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B6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B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B6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F7B66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qFormat/>
    <w:rsid w:val="00CF7B66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155056308@qq.com</dc:creator>
  <cp:keywords/>
  <dc:description/>
  <cp:lastModifiedBy>155056308@qq.com</cp:lastModifiedBy>
  <cp:revision>1</cp:revision>
  <dcterms:created xsi:type="dcterms:W3CDTF">2025-04-01T11:36:00Z</dcterms:created>
  <dcterms:modified xsi:type="dcterms:W3CDTF">2025-04-01T11:36:00Z</dcterms:modified>
</cp:coreProperties>
</file>